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09A0" w14:textId="77777777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  <w:r w:rsidRPr="00B14946">
        <w:rPr>
          <w:rFonts w:asciiTheme="minorHAnsi" w:hAnsiTheme="minorHAnsi" w:cstheme="minorHAnsi"/>
          <w:b/>
          <w:bCs/>
        </w:rPr>
        <w:t xml:space="preserve">ESKİŞEHİR OSMANGAZİ ÜNİVERSİTESİ </w:t>
      </w:r>
    </w:p>
    <w:p w14:paraId="5A1DEDBB" w14:textId="77777777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  <w:r w:rsidRPr="00B14946">
        <w:rPr>
          <w:rFonts w:asciiTheme="minorHAnsi" w:hAnsiTheme="minorHAnsi" w:cstheme="minorHAnsi"/>
          <w:b/>
          <w:bCs/>
        </w:rPr>
        <w:t>FEN BİLİMLERİ ENSTİTÜSÜ</w:t>
      </w:r>
    </w:p>
    <w:p w14:paraId="4935F806" w14:textId="77777777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</w:p>
    <w:p w14:paraId="54D8EB6D" w14:textId="5C974430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UZAKTAN SINAV SÜREÇLERİ İÇİN </w:t>
      </w:r>
      <w:r w:rsidRPr="00B14946">
        <w:rPr>
          <w:rFonts w:asciiTheme="minorHAnsi" w:hAnsiTheme="minorHAnsi" w:cstheme="minorHAnsi"/>
          <w:b/>
          <w:bCs/>
        </w:rPr>
        <w:t>İLETİŞİM BİLGİLERİ TABLOSU</w:t>
      </w:r>
    </w:p>
    <w:p w14:paraId="7A16DF77" w14:textId="5A87D56F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</w:p>
    <w:p w14:paraId="75F1065D" w14:textId="77777777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</w:p>
    <w:p w14:paraId="3DC20F8C" w14:textId="77777777" w:rsidR="000C5C14" w:rsidRDefault="000C5C14" w:rsidP="000C5C14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oKlavuzu6"/>
        <w:tblpPr w:leftFromText="187" w:rightFromText="187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2026"/>
        <w:gridCol w:w="2708"/>
        <w:gridCol w:w="2725"/>
        <w:gridCol w:w="1937"/>
      </w:tblGrid>
      <w:tr w:rsidR="00061B8E" w:rsidRPr="00B14946" w14:paraId="68315F3D" w14:textId="12C34880" w:rsidTr="001046DA">
        <w:trPr>
          <w:trHeight w:val="527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70C93B5F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4946">
              <w:rPr>
                <w:rFonts w:asciiTheme="minorHAnsi" w:hAnsiTheme="minorHAnsi" w:cstheme="minorHAnsi"/>
                <w:b/>
              </w:rPr>
              <w:t>Sınavdaki Görevi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72F79289" w14:textId="77777777" w:rsidR="00061B8E" w:rsidRPr="00B14946" w:rsidRDefault="00061B8E" w:rsidP="007259EB">
            <w:pPr>
              <w:ind w:right="463"/>
              <w:jc w:val="both"/>
              <w:rPr>
                <w:rFonts w:asciiTheme="minorHAnsi" w:hAnsiTheme="minorHAnsi" w:cstheme="minorHAnsi"/>
                <w:b/>
              </w:rPr>
            </w:pPr>
            <w:r w:rsidRPr="00B14946">
              <w:rPr>
                <w:rFonts w:asciiTheme="minorHAnsi" w:hAnsiTheme="minorHAnsi" w:cstheme="minorHAnsi"/>
                <w:b/>
              </w:rPr>
              <w:t>Adı Soyadı</w:t>
            </w: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059BC7D9" w14:textId="77777777" w:rsidR="001046DA" w:rsidRDefault="00061B8E" w:rsidP="001046DA">
            <w:pPr>
              <w:ind w:right="463"/>
              <w:jc w:val="center"/>
              <w:rPr>
                <w:rFonts w:asciiTheme="minorHAnsi" w:hAnsiTheme="minorHAnsi" w:cstheme="minorHAnsi"/>
                <w:b/>
              </w:rPr>
            </w:pPr>
            <w:r w:rsidRPr="00B14946">
              <w:rPr>
                <w:rFonts w:asciiTheme="minorHAnsi" w:hAnsiTheme="minorHAnsi" w:cstheme="minorHAnsi"/>
                <w:b/>
              </w:rPr>
              <w:t>e-posta adresi</w:t>
            </w:r>
            <w:r w:rsidR="001046D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BD88AF" w14:textId="7B2B99ED" w:rsidR="00061B8E" w:rsidRPr="00B14946" w:rsidRDefault="001046DA" w:rsidP="001046DA">
            <w:pPr>
              <w:ind w:right="463"/>
              <w:jc w:val="center"/>
              <w:rPr>
                <w:rFonts w:asciiTheme="minorHAnsi" w:hAnsiTheme="minorHAnsi" w:cstheme="minorHAnsi"/>
                <w:b/>
              </w:rPr>
            </w:pPr>
            <w:r w:rsidRPr="001046DA">
              <w:rPr>
                <w:rFonts w:asciiTheme="minorHAnsi" w:hAnsiTheme="minorHAnsi" w:cstheme="minorHAnsi"/>
                <w:b/>
                <w:color w:val="00B0F0"/>
                <w:sz w:val="18"/>
              </w:rPr>
              <w:t>(</w:t>
            </w:r>
            <w:r>
              <w:rPr>
                <w:rFonts w:asciiTheme="minorHAnsi" w:hAnsiTheme="minorHAnsi" w:cstheme="minorHAnsi"/>
                <w:b/>
                <w:color w:val="00B0F0"/>
                <w:sz w:val="18"/>
              </w:rPr>
              <w:t xml:space="preserve"> </w:t>
            </w:r>
            <w:r w:rsidRPr="001046DA">
              <w:rPr>
                <w:rFonts w:asciiTheme="minorHAnsi" w:hAnsiTheme="minorHAnsi" w:cstheme="minorHAnsi"/>
                <w:b/>
                <w:color w:val="00B0F0"/>
                <w:sz w:val="18"/>
              </w:rPr>
              <w:t>Üyelerin kurumsal e-posta adresini yazınız. Öğrenci için Üniversitemizden aldığı e-posta adresini yazınız.)</w:t>
            </w:r>
          </w:p>
        </w:tc>
        <w:tc>
          <w:tcPr>
            <w:tcW w:w="1031" w:type="pct"/>
          </w:tcPr>
          <w:p w14:paraId="68C11297" w14:textId="2B0149A9" w:rsidR="00061B8E" w:rsidRPr="00B14946" w:rsidRDefault="00061B8E" w:rsidP="001046DA">
            <w:pPr>
              <w:ind w:right="7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Üniversitemiz Personeli olan Öğretim Üyeleri için Sicil No</w:t>
            </w:r>
          </w:p>
        </w:tc>
      </w:tr>
      <w:tr w:rsidR="00061B8E" w:rsidRPr="00B14946" w14:paraId="6F65637E" w14:textId="51F31E9E" w:rsidTr="001046DA">
        <w:trPr>
          <w:trHeight w:val="560"/>
        </w:trPr>
        <w:tc>
          <w:tcPr>
            <w:tcW w:w="1078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91F93CE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Öğrenci</w:t>
            </w:r>
          </w:p>
        </w:tc>
        <w:tc>
          <w:tcPr>
            <w:tcW w:w="1441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B762E36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FD7A86E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  <w:shd w:val="clear" w:color="auto" w:fill="E7E6E6" w:themeFill="background2"/>
          </w:tcPr>
          <w:p w14:paraId="76EA8596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074021E4" w14:textId="1E13C4CE" w:rsidTr="001046DA">
        <w:trPr>
          <w:trHeight w:val="527"/>
        </w:trPr>
        <w:tc>
          <w:tcPr>
            <w:tcW w:w="1078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A6C951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Danışman</w:t>
            </w:r>
          </w:p>
        </w:tc>
        <w:tc>
          <w:tcPr>
            <w:tcW w:w="1441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C85FBAB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B14C7C2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  <w:shd w:val="clear" w:color="auto" w:fill="E7E6E6" w:themeFill="background2"/>
          </w:tcPr>
          <w:p w14:paraId="7771C94E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24F2734C" w14:textId="6344B78F" w:rsidTr="001046DA">
        <w:trPr>
          <w:trHeight w:val="560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4260D516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Jüri/Komite Üyesi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17DB7BBF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5A26FE31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</w:tcPr>
          <w:p w14:paraId="5E42DD76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7E7A2C2F" w14:textId="4636E304" w:rsidTr="001046DA">
        <w:trPr>
          <w:trHeight w:val="527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043DE7C1" w14:textId="77777777" w:rsidR="00061B8E" w:rsidRPr="00B14946" w:rsidRDefault="00061B8E" w:rsidP="007259EB">
            <w:pPr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Jüri/Komite Üyesi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55F092FB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0943860C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</w:tcPr>
          <w:p w14:paraId="42AFE08D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2E72524B" w14:textId="704661BA" w:rsidTr="001046DA">
        <w:trPr>
          <w:trHeight w:val="560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2FFDFF43" w14:textId="77777777" w:rsidR="00061B8E" w:rsidRPr="00B14946" w:rsidRDefault="00061B8E" w:rsidP="007259EB">
            <w:pPr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Jüri Üyesi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3E366E4E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49326C52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</w:tcPr>
          <w:p w14:paraId="57201AF9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50FB4854" w14:textId="05B7ACC9" w:rsidTr="001046DA">
        <w:trPr>
          <w:trHeight w:val="527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72CBCC2D" w14:textId="77777777" w:rsidR="00061B8E" w:rsidRPr="00B14946" w:rsidRDefault="00061B8E" w:rsidP="007259EB">
            <w:pPr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Jüri Üyesi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0F64DEC0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2BC21DBB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</w:tcPr>
          <w:p w14:paraId="726C44D4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3A703B92" w14:textId="3E99607E" w:rsidTr="001046DA">
        <w:trPr>
          <w:trHeight w:val="560"/>
        </w:trPr>
        <w:tc>
          <w:tcPr>
            <w:tcW w:w="1078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3129D99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Yedek Jüri Üyesi</w:t>
            </w:r>
          </w:p>
        </w:tc>
        <w:tc>
          <w:tcPr>
            <w:tcW w:w="1441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34E3AE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40F4FAB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  <w:shd w:val="clear" w:color="auto" w:fill="E7E6E6" w:themeFill="background2"/>
          </w:tcPr>
          <w:p w14:paraId="1D1795C5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2E440A7D" w14:textId="2CD971CC" w:rsidTr="001046DA">
        <w:trPr>
          <w:trHeight w:val="527"/>
        </w:trPr>
        <w:tc>
          <w:tcPr>
            <w:tcW w:w="1078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EAA31D1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Yedek Jüri Üyesi</w:t>
            </w:r>
          </w:p>
        </w:tc>
        <w:tc>
          <w:tcPr>
            <w:tcW w:w="1441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4620B3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6163F2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  <w:shd w:val="clear" w:color="auto" w:fill="E7E6E6" w:themeFill="background2"/>
          </w:tcPr>
          <w:p w14:paraId="2CEF60AC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61B8E" w:rsidRPr="00B14946" w14:paraId="4ECFBCB7" w14:textId="765C7DD9" w:rsidTr="001046DA">
        <w:trPr>
          <w:trHeight w:val="560"/>
        </w:trPr>
        <w:tc>
          <w:tcPr>
            <w:tcW w:w="1078" w:type="pct"/>
            <w:tcMar>
              <w:left w:w="28" w:type="dxa"/>
              <w:right w:w="28" w:type="dxa"/>
            </w:tcMar>
            <w:vAlign w:val="center"/>
          </w:tcPr>
          <w:p w14:paraId="03533382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14946">
              <w:rPr>
                <w:rFonts w:asciiTheme="minorHAnsi" w:hAnsiTheme="minorHAnsi" w:cstheme="minorHAnsi"/>
                <w:bCs/>
              </w:rPr>
              <w:t>İkinci Danışman (Varsa)</w:t>
            </w:r>
          </w:p>
        </w:tc>
        <w:tc>
          <w:tcPr>
            <w:tcW w:w="1441" w:type="pct"/>
            <w:tcMar>
              <w:left w:w="28" w:type="dxa"/>
              <w:right w:w="28" w:type="dxa"/>
            </w:tcMar>
            <w:vAlign w:val="center"/>
          </w:tcPr>
          <w:p w14:paraId="29EBAA64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50" w:type="pct"/>
            <w:tcMar>
              <w:left w:w="28" w:type="dxa"/>
              <w:right w:w="28" w:type="dxa"/>
            </w:tcMar>
            <w:vAlign w:val="center"/>
          </w:tcPr>
          <w:p w14:paraId="50F47F98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</w:tcPr>
          <w:p w14:paraId="5554E617" w14:textId="77777777" w:rsidR="00061B8E" w:rsidRPr="00B14946" w:rsidRDefault="00061B8E" w:rsidP="007259E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F99CB7C" w14:textId="77777777" w:rsidR="000C5C14" w:rsidRDefault="000C5C14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2CD939D3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248C16B7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2D5033C3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oKlavuzu"/>
        <w:tblW w:w="9410" w:type="dxa"/>
        <w:tblLook w:val="04A0" w:firstRow="1" w:lastRow="0" w:firstColumn="1" w:lastColumn="0" w:noHBand="0" w:noVBand="1"/>
      </w:tblPr>
      <w:tblGrid>
        <w:gridCol w:w="2266"/>
        <w:gridCol w:w="7144"/>
      </w:tblGrid>
      <w:tr w:rsidR="00156BC5" w14:paraId="26979C19" w14:textId="77777777" w:rsidTr="00156BC5">
        <w:trPr>
          <w:trHeight w:val="787"/>
        </w:trPr>
        <w:tc>
          <w:tcPr>
            <w:tcW w:w="2266" w:type="dxa"/>
            <w:vAlign w:val="center"/>
          </w:tcPr>
          <w:p w14:paraId="2912A884" w14:textId="4586A9AA" w:rsidR="00156BC5" w:rsidRDefault="00156BC5" w:rsidP="00B149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Sınav Tarihi </w:t>
            </w:r>
          </w:p>
        </w:tc>
        <w:tc>
          <w:tcPr>
            <w:tcW w:w="7144" w:type="dxa"/>
            <w:vAlign w:val="center"/>
          </w:tcPr>
          <w:p w14:paraId="4BD78860" w14:textId="77777777" w:rsidR="00156BC5" w:rsidRDefault="00156BC5" w:rsidP="00B149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56BC5" w14:paraId="6B5F63DB" w14:textId="77777777" w:rsidTr="00156BC5">
        <w:trPr>
          <w:trHeight w:val="743"/>
        </w:trPr>
        <w:tc>
          <w:tcPr>
            <w:tcW w:w="2266" w:type="dxa"/>
            <w:vAlign w:val="center"/>
          </w:tcPr>
          <w:p w14:paraId="214C4107" w14:textId="42AA7B43" w:rsidR="00156BC5" w:rsidRDefault="00156BC5" w:rsidP="00B149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Sınav Saati</w:t>
            </w:r>
          </w:p>
        </w:tc>
        <w:tc>
          <w:tcPr>
            <w:tcW w:w="7144" w:type="dxa"/>
            <w:vAlign w:val="center"/>
          </w:tcPr>
          <w:p w14:paraId="05676A23" w14:textId="77777777" w:rsidR="00156BC5" w:rsidRDefault="00156BC5" w:rsidP="00B149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8DE8C0A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0CAF516C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3CD36464" w14:textId="77777777" w:rsidR="00156BC5" w:rsidRDefault="00156BC5" w:rsidP="00B14946">
      <w:pPr>
        <w:jc w:val="center"/>
        <w:rPr>
          <w:rFonts w:asciiTheme="minorHAnsi" w:hAnsiTheme="minorHAnsi" w:cstheme="minorHAnsi"/>
          <w:b/>
          <w:bCs/>
        </w:rPr>
      </w:pPr>
    </w:p>
    <w:p w14:paraId="14BF2719" w14:textId="75D63CEC" w:rsidR="00156BC5" w:rsidRPr="00201852" w:rsidRDefault="00201852" w:rsidP="0020185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NOT: </w:t>
      </w:r>
      <w:hyperlink r:id="rId4" w:history="1">
        <w:r w:rsidRPr="00607906">
          <w:rPr>
            <w:rStyle w:val="Kpr"/>
            <w:rFonts w:asciiTheme="minorHAnsi" w:hAnsiTheme="minorHAnsi" w:cstheme="minorHAnsi"/>
            <w:bCs/>
          </w:rPr>
          <w:t>fbe.ogrenci.isleri.4@tm.ogu.edu.tr</w:t>
        </w:r>
      </w:hyperlink>
      <w:r>
        <w:rPr>
          <w:rFonts w:asciiTheme="minorHAnsi" w:hAnsiTheme="minorHAnsi" w:cstheme="minorHAnsi"/>
          <w:bCs/>
        </w:rPr>
        <w:t xml:space="preserve"> eposta adresine gönderilmesi rica olunur.</w:t>
      </w:r>
      <w:bookmarkStart w:id="0" w:name="_GoBack"/>
      <w:bookmarkEnd w:id="0"/>
    </w:p>
    <w:sectPr w:rsidR="00156BC5" w:rsidRPr="00201852" w:rsidSect="00CF6AF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6"/>
    <w:rsid w:val="00061B8E"/>
    <w:rsid w:val="000C5C14"/>
    <w:rsid w:val="001046DA"/>
    <w:rsid w:val="001279FB"/>
    <w:rsid w:val="00156BC5"/>
    <w:rsid w:val="00201852"/>
    <w:rsid w:val="0054080D"/>
    <w:rsid w:val="008807B1"/>
    <w:rsid w:val="00AB4D7E"/>
    <w:rsid w:val="00B14946"/>
    <w:rsid w:val="00C961B7"/>
    <w:rsid w:val="00CF6AF1"/>
    <w:rsid w:val="00E1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29C"/>
  <w15:chartTrackingRefBased/>
  <w15:docId w15:val="{4C1585B3-4209-4E92-8B28-5DF2958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46"/>
    <w:pPr>
      <w:spacing w:after="0" w:line="240" w:lineRule="auto"/>
    </w:pPr>
    <w:rPr>
      <w:rFonts w:ascii="Calibri" w:eastAsia="Calibri" w:hAnsi="Calibri" w:cs="Times New Roman"/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6">
    <w:name w:val="Tablo Kılavuzu6"/>
    <w:basedOn w:val="NormalTablo"/>
    <w:next w:val="TabloKlavuzu"/>
    <w:uiPriority w:val="59"/>
    <w:rsid w:val="00B14946"/>
    <w:pPr>
      <w:spacing w:after="0" w:line="240" w:lineRule="auto"/>
    </w:pPr>
    <w:rPr>
      <w:rFonts w:ascii="Calibri" w:eastAsia="Calibri" w:hAnsi="Calibri"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1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01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e.ogrenci.isleri.4@tm.og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Progressive</cp:lastModifiedBy>
  <cp:revision>3</cp:revision>
  <dcterms:created xsi:type="dcterms:W3CDTF">2024-05-30T08:24:00Z</dcterms:created>
  <dcterms:modified xsi:type="dcterms:W3CDTF">2024-07-26T12:55:00Z</dcterms:modified>
</cp:coreProperties>
</file>